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37" w:rsidRDefault="00CC3B37" w:rsidP="00CC3B37">
      <w:pPr>
        <w:jc w:val="center"/>
        <w:rPr>
          <w:b/>
        </w:rPr>
      </w:pPr>
    </w:p>
    <w:p w:rsidR="00CC3B37" w:rsidRDefault="00CC3B37" w:rsidP="00CC3B37">
      <w:pPr>
        <w:jc w:val="center"/>
        <w:rPr>
          <w:b/>
        </w:rPr>
      </w:pPr>
    </w:p>
    <w:p w:rsidR="00CC3B37" w:rsidRDefault="00CC3B37" w:rsidP="00CC3B37">
      <w:pPr>
        <w:jc w:val="center"/>
        <w:rPr>
          <w:b/>
        </w:rPr>
      </w:pPr>
    </w:p>
    <w:p w:rsidR="00CC3B37" w:rsidRDefault="00CC3B37" w:rsidP="00CC3B37">
      <w:pPr>
        <w:jc w:val="center"/>
        <w:rPr>
          <w:b/>
        </w:rPr>
      </w:pPr>
    </w:p>
    <w:p w:rsidR="00CC3B37" w:rsidRDefault="00CC3B37" w:rsidP="00CC3B37">
      <w:pPr>
        <w:jc w:val="center"/>
        <w:rPr>
          <w:b/>
        </w:rPr>
      </w:pPr>
      <w:r w:rsidRPr="00CC3B37">
        <w:rPr>
          <w:b/>
        </w:rPr>
        <w:t>Informacja o rachunku, na który należy wpłacić WADIUM w przetargu nieograniczonym (pisemnym) na dzierżawę nieruchomości stanowiących własność  Powiatu Świdwińskiego, z przeznaczeniem na wykonywanie działalności leczniczej w ramach Szpitala w Połczynie - Zdroju.</w:t>
      </w:r>
    </w:p>
    <w:p w:rsidR="00CC3B37" w:rsidRDefault="00CC3B37" w:rsidP="00CC3B37">
      <w:pPr>
        <w:jc w:val="center"/>
        <w:rPr>
          <w:b/>
        </w:rPr>
      </w:pPr>
    </w:p>
    <w:p w:rsidR="00CC3B37" w:rsidRDefault="00CC3B37" w:rsidP="00CC3B37">
      <w:pPr>
        <w:rPr>
          <w:b/>
        </w:rPr>
      </w:pPr>
      <w:r>
        <w:rPr>
          <w:b/>
        </w:rPr>
        <w:t>Informuję, że:</w:t>
      </w:r>
    </w:p>
    <w:p w:rsidR="00CC3B37" w:rsidRDefault="00CC3B37" w:rsidP="00CC3B37">
      <w:pPr>
        <w:rPr>
          <w:b/>
        </w:rPr>
      </w:pPr>
      <w:r>
        <w:rPr>
          <w:b/>
        </w:rPr>
        <w:t>- pełna nazwa naszego Urzędu brzmi :</w:t>
      </w:r>
    </w:p>
    <w:p w:rsidR="00CC3B37" w:rsidRDefault="00CC3B37" w:rsidP="00CC3B37">
      <w:pPr>
        <w:rPr>
          <w:b/>
        </w:rPr>
      </w:pPr>
    </w:p>
    <w:p w:rsidR="00CC3B37" w:rsidRDefault="00CC3B37" w:rsidP="00CC3B37">
      <w:pPr>
        <w:jc w:val="center"/>
        <w:rPr>
          <w:b/>
        </w:rPr>
      </w:pPr>
      <w:r>
        <w:rPr>
          <w:b/>
        </w:rPr>
        <w:t>Starostwo Powiatowe w Świdwinie</w:t>
      </w:r>
    </w:p>
    <w:p w:rsidR="00CC3B37" w:rsidRDefault="00CC3B37" w:rsidP="00CC3B37">
      <w:pPr>
        <w:jc w:val="center"/>
        <w:rPr>
          <w:b/>
        </w:rPr>
      </w:pPr>
      <w:r>
        <w:rPr>
          <w:b/>
        </w:rPr>
        <w:t>ul. Mieszka I 16</w:t>
      </w:r>
    </w:p>
    <w:p w:rsidR="00CC3B37" w:rsidRDefault="00CC3B37" w:rsidP="00CC3B37">
      <w:pPr>
        <w:jc w:val="center"/>
        <w:rPr>
          <w:b/>
        </w:rPr>
      </w:pPr>
      <w:r>
        <w:rPr>
          <w:b/>
        </w:rPr>
        <w:t>78-300 Świdwin</w:t>
      </w:r>
    </w:p>
    <w:p w:rsidR="00CC3B37" w:rsidRDefault="00CC3B37" w:rsidP="00CC3B37">
      <w:pPr>
        <w:rPr>
          <w:b/>
        </w:rPr>
      </w:pPr>
    </w:p>
    <w:p w:rsidR="00CC3B37" w:rsidRDefault="00CC3B37" w:rsidP="00CC3B3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numer NIP to: 672-17-22-146</w:t>
      </w:r>
    </w:p>
    <w:p w:rsidR="00CC3B37" w:rsidRDefault="00CC3B37" w:rsidP="00CC3B3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numer REGON:  330924579</w:t>
      </w:r>
    </w:p>
    <w:p w:rsidR="00CC3B37" w:rsidRDefault="00CC3B37" w:rsidP="00CC3B3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numer rachunku </w:t>
      </w:r>
    </w:p>
    <w:p w:rsidR="00CC3B37" w:rsidRDefault="00CC3B37" w:rsidP="00CC3B37">
      <w:pPr>
        <w:pStyle w:val="Akapitzlist"/>
        <w:rPr>
          <w:b/>
        </w:rPr>
      </w:pPr>
    </w:p>
    <w:p w:rsidR="00CC3B37" w:rsidRDefault="00CC3B37" w:rsidP="00CC3B37">
      <w:pPr>
        <w:pStyle w:val="Akapitzlist"/>
        <w:rPr>
          <w:b/>
        </w:rPr>
      </w:pPr>
    </w:p>
    <w:p w:rsidR="00CC3B37" w:rsidRDefault="00CC3B37" w:rsidP="00CC3B37">
      <w:pPr>
        <w:pStyle w:val="Akapitzlist"/>
        <w:ind w:left="0"/>
        <w:jc w:val="center"/>
        <w:rPr>
          <w:b/>
        </w:rPr>
      </w:pPr>
      <w:r>
        <w:rPr>
          <w:b/>
        </w:rPr>
        <w:t xml:space="preserve">Bank </w:t>
      </w:r>
      <w:proofErr w:type="spellStart"/>
      <w:r>
        <w:rPr>
          <w:b/>
        </w:rPr>
        <w:t>PeKaO</w:t>
      </w:r>
      <w:proofErr w:type="spellEnd"/>
      <w:r>
        <w:rPr>
          <w:b/>
        </w:rPr>
        <w:t xml:space="preserve"> S.A O/Świdwin</w:t>
      </w:r>
    </w:p>
    <w:p w:rsidR="00CC3B37" w:rsidRDefault="00CC3B37" w:rsidP="00CC3B37">
      <w:pPr>
        <w:pStyle w:val="Akapitzlist"/>
        <w:ind w:left="0"/>
        <w:jc w:val="center"/>
        <w:rPr>
          <w:b/>
        </w:rPr>
      </w:pPr>
      <w:r>
        <w:rPr>
          <w:b/>
        </w:rPr>
        <w:t>ul. Połczyńska 70</w:t>
      </w:r>
    </w:p>
    <w:p w:rsidR="00CC3B37" w:rsidRDefault="00CC3B37" w:rsidP="00CC3B37">
      <w:pPr>
        <w:pStyle w:val="Akapitzlist"/>
        <w:ind w:left="0"/>
        <w:jc w:val="center"/>
        <w:rPr>
          <w:b/>
        </w:rPr>
      </w:pPr>
      <w:r>
        <w:rPr>
          <w:b/>
        </w:rPr>
        <w:t>78-300 Świdwin</w:t>
      </w:r>
    </w:p>
    <w:p w:rsidR="00CC3B37" w:rsidRDefault="00CC3B37" w:rsidP="00CC3B37">
      <w:pPr>
        <w:pStyle w:val="Akapitzlist"/>
        <w:ind w:left="0"/>
        <w:jc w:val="center"/>
        <w:rPr>
          <w:b/>
        </w:rPr>
      </w:pPr>
      <w:r>
        <w:rPr>
          <w:b/>
        </w:rPr>
        <w:t xml:space="preserve">11 1240 3682 1111 0000 4200 </w:t>
      </w:r>
      <w:r w:rsidR="00265E69">
        <w:rPr>
          <w:b/>
        </w:rPr>
        <w:t>96</w:t>
      </w:r>
      <w:r>
        <w:rPr>
          <w:b/>
        </w:rPr>
        <w:t>70</w:t>
      </w:r>
    </w:p>
    <w:p w:rsidR="00CC3B37" w:rsidRPr="00CC3B37" w:rsidRDefault="00CC3B37" w:rsidP="00CC3B37">
      <w:pPr>
        <w:pStyle w:val="Akapitzlist"/>
        <w:ind w:left="0"/>
        <w:rPr>
          <w:b/>
        </w:rPr>
      </w:pPr>
    </w:p>
    <w:p w:rsidR="00CC3B37" w:rsidRDefault="00CC3B37"/>
    <w:sectPr w:rsidR="00CC3B37" w:rsidSect="008A7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6344"/>
    <w:multiLevelType w:val="hybridMultilevel"/>
    <w:tmpl w:val="D388C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3B37"/>
    <w:rsid w:val="00051DF5"/>
    <w:rsid w:val="00066ECC"/>
    <w:rsid w:val="000945FA"/>
    <w:rsid w:val="0014336D"/>
    <w:rsid w:val="0019093E"/>
    <w:rsid w:val="00191143"/>
    <w:rsid w:val="001B17F5"/>
    <w:rsid w:val="001B71BB"/>
    <w:rsid w:val="00222B29"/>
    <w:rsid w:val="00224867"/>
    <w:rsid w:val="00231FEE"/>
    <w:rsid w:val="00245648"/>
    <w:rsid w:val="00265E69"/>
    <w:rsid w:val="00270337"/>
    <w:rsid w:val="00297D19"/>
    <w:rsid w:val="00304D6C"/>
    <w:rsid w:val="00357C41"/>
    <w:rsid w:val="00361D9B"/>
    <w:rsid w:val="00382EB8"/>
    <w:rsid w:val="00397D3B"/>
    <w:rsid w:val="003D28E1"/>
    <w:rsid w:val="003F11E9"/>
    <w:rsid w:val="004D0982"/>
    <w:rsid w:val="00507373"/>
    <w:rsid w:val="00543862"/>
    <w:rsid w:val="00544CA6"/>
    <w:rsid w:val="005D048B"/>
    <w:rsid w:val="005D7775"/>
    <w:rsid w:val="005F2A8D"/>
    <w:rsid w:val="00603671"/>
    <w:rsid w:val="00643FD1"/>
    <w:rsid w:val="006662D9"/>
    <w:rsid w:val="00691255"/>
    <w:rsid w:val="006A6A28"/>
    <w:rsid w:val="006D6979"/>
    <w:rsid w:val="007606CC"/>
    <w:rsid w:val="007E1F7D"/>
    <w:rsid w:val="0080435C"/>
    <w:rsid w:val="00810926"/>
    <w:rsid w:val="008A39B7"/>
    <w:rsid w:val="008A7474"/>
    <w:rsid w:val="008B1128"/>
    <w:rsid w:val="0093160D"/>
    <w:rsid w:val="00960F77"/>
    <w:rsid w:val="009866B0"/>
    <w:rsid w:val="00997A57"/>
    <w:rsid w:val="009C59EA"/>
    <w:rsid w:val="009D548D"/>
    <w:rsid w:val="009E226E"/>
    <w:rsid w:val="00A55A15"/>
    <w:rsid w:val="00AA332B"/>
    <w:rsid w:val="00AB4931"/>
    <w:rsid w:val="00AF2C43"/>
    <w:rsid w:val="00B5518A"/>
    <w:rsid w:val="00B60633"/>
    <w:rsid w:val="00B83046"/>
    <w:rsid w:val="00BA13DC"/>
    <w:rsid w:val="00BA6D1D"/>
    <w:rsid w:val="00BB0A99"/>
    <w:rsid w:val="00BB0E58"/>
    <w:rsid w:val="00BF584A"/>
    <w:rsid w:val="00C15903"/>
    <w:rsid w:val="00C23CC9"/>
    <w:rsid w:val="00C538BC"/>
    <w:rsid w:val="00C73CCE"/>
    <w:rsid w:val="00CA084E"/>
    <w:rsid w:val="00CC3B37"/>
    <w:rsid w:val="00CC4B6E"/>
    <w:rsid w:val="00D208FB"/>
    <w:rsid w:val="00D80A58"/>
    <w:rsid w:val="00D85906"/>
    <w:rsid w:val="00DE23BC"/>
    <w:rsid w:val="00DF050F"/>
    <w:rsid w:val="00E070C8"/>
    <w:rsid w:val="00E173B1"/>
    <w:rsid w:val="00E3465C"/>
    <w:rsid w:val="00E35984"/>
    <w:rsid w:val="00E76C11"/>
    <w:rsid w:val="00EA0440"/>
    <w:rsid w:val="00ED5DC9"/>
    <w:rsid w:val="00EE2607"/>
    <w:rsid w:val="00EF37FA"/>
    <w:rsid w:val="00F45A60"/>
    <w:rsid w:val="00F56532"/>
    <w:rsid w:val="00F62B40"/>
    <w:rsid w:val="00F65D72"/>
    <w:rsid w:val="00F70FDC"/>
    <w:rsid w:val="00FC4C45"/>
    <w:rsid w:val="00FC7A0B"/>
    <w:rsid w:val="00FD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4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B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AndrzejS</dc:creator>
  <cp:lastModifiedBy>AndrzejS</cp:lastModifiedBy>
  <cp:revision>1</cp:revision>
  <dcterms:created xsi:type="dcterms:W3CDTF">2014-08-04T07:50:00Z</dcterms:created>
  <dcterms:modified xsi:type="dcterms:W3CDTF">2014-08-04T09:07:00Z</dcterms:modified>
</cp:coreProperties>
</file>